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3137D" w14:textId="6384D7D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B1661F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E33922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With Coupon</w:t>
      </w:r>
    </w:p>
    <w:p w14:paraId="14EF6A6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FD253B4" w14:textId="4DF1E7E3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13263">
        <w:rPr>
          <w:rFonts w:asciiTheme="minorHAnsi" w:hAnsiTheme="minorHAnsi" w:cs="Arial"/>
          <w:b/>
          <w:lang w:val="en-ZA"/>
        </w:rPr>
        <w:t>3</w:t>
      </w:r>
      <w:r w:rsidR="008709ED">
        <w:rPr>
          <w:rFonts w:asciiTheme="minorHAnsi" w:hAnsiTheme="minorHAnsi" w:cs="Arial"/>
          <w:b/>
          <w:lang w:val="en-ZA"/>
        </w:rPr>
        <w:t xml:space="preserve"> October</w:t>
      </w:r>
      <w:r>
        <w:rPr>
          <w:rFonts w:asciiTheme="minorHAnsi" w:hAnsiTheme="minorHAnsi" w:cs="Arial"/>
          <w:b/>
          <w:lang w:val="en-ZA"/>
        </w:rPr>
        <w:t xml:space="preserve"> 2022</w:t>
      </w:r>
    </w:p>
    <w:p w14:paraId="02E1E92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FBA189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14E4522" w14:textId="01BBD51C" w:rsidR="007F4679" w:rsidRPr="00F222D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222DE">
        <w:rPr>
          <w:rFonts w:asciiTheme="minorHAnsi" w:hAnsiTheme="minorHAnsi" w:cs="Arial"/>
          <w:b/>
          <w:iCs/>
          <w:lang w:val="en-ZA"/>
        </w:rPr>
        <w:t>(ABSA BANK LIMITED –</w:t>
      </w:r>
      <w:r w:rsidR="00F222DE">
        <w:rPr>
          <w:rFonts w:asciiTheme="minorHAnsi" w:hAnsiTheme="minorHAnsi" w:cs="Arial"/>
          <w:b/>
          <w:iCs/>
          <w:lang w:val="en-ZA"/>
        </w:rPr>
        <w:t xml:space="preserve"> </w:t>
      </w:r>
      <w:r w:rsidRPr="00F222DE">
        <w:rPr>
          <w:rFonts w:asciiTheme="minorHAnsi" w:hAnsiTheme="minorHAnsi" w:cs="Arial"/>
          <w:b/>
          <w:iCs/>
          <w:lang w:val="en-ZA"/>
        </w:rPr>
        <w:t>“ASN934”)</w:t>
      </w:r>
    </w:p>
    <w:p w14:paraId="02BEDF8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F91FE0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ECB576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9E48A0B" w14:textId="0AA734E4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October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F90A55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B247A5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1760CD5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58D72E4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2165C9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ASN934</w:t>
      </w:r>
    </w:p>
    <w:p w14:paraId="3EEAD2B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R200,000,000.00</w:t>
      </w:r>
    </w:p>
    <w:p w14:paraId="51A18EDD" w14:textId="23F649C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DF2A7D3" w14:textId="04D259D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33922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E33922">
        <w:rPr>
          <w:rFonts w:asciiTheme="minorHAnsi" w:hAnsiTheme="minorHAnsi" w:cs="Arial"/>
          <w:b/>
          <w:highlight w:val="yellow"/>
          <w:lang w:val="en-ZA"/>
        </w:rPr>
        <w:tab/>
      </w:r>
      <w:r w:rsidR="00E33922" w:rsidRPr="00E33922">
        <w:rPr>
          <w:rFonts w:asciiTheme="minorHAnsi" w:hAnsiTheme="minorHAnsi" w:cs="Arial"/>
          <w:bCs/>
          <w:highlight w:val="yellow"/>
          <w:lang w:val="en-ZA"/>
        </w:rPr>
        <w:t>9.375</w:t>
      </w:r>
      <w:r w:rsidRPr="00E33922">
        <w:rPr>
          <w:rFonts w:asciiTheme="minorHAnsi" w:hAnsiTheme="minorHAnsi" w:cs="Arial"/>
          <w:bCs/>
          <w:highlight w:val="yellow"/>
          <w:lang w:val="en-ZA"/>
        </w:rPr>
        <w:t>% (3 Month</w:t>
      </w:r>
      <w:r w:rsidRPr="00E33922">
        <w:rPr>
          <w:rFonts w:asciiTheme="minorHAnsi" w:hAnsiTheme="minorHAnsi" w:cs="Arial"/>
          <w:highlight w:val="yellow"/>
          <w:lang w:val="en-ZA"/>
        </w:rPr>
        <w:t xml:space="preserve"> JIBAR as at 0</w:t>
      </w:r>
      <w:r w:rsidR="00F222DE" w:rsidRPr="00E33922">
        <w:rPr>
          <w:rFonts w:asciiTheme="minorHAnsi" w:hAnsiTheme="minorHAnsi" w:cs="Arial"/>
          <w:highlight w:val="yellow"/>
          <w:lang w:val="en-ZA"/>
        </w:rPr>
        <w:t xml:space="preserve">4 Oct 2022 </w:t>
      </w:r>
      <w:r w:rsidRPr="00E33922">
        <w:rPr>
          <w:rFonts w:asciiTheme="minorHAnsi" w:hAnsiTheme="minorHAnsi" w:cs="Arial"/>
          <w:highlight w:val="yellow"/>
          <w:lang w:val="en-ZA"/>
        </w:rPr>
        <w:t xml:space="preserve">of </w:t>
      </w:r>
      <w:r w:rsidR="00E33922">
        <w:rPr>
          <w:rFonts w:asciiTheme="minorHAnsi" w:hAnsiTheme="minorHAnsi" w:cs="Arial"/>
          <w:highlight w:val="yellow"/>
          <w:lang w:val="en-ZA"/>
        </w:rPr>
        <w:t>6.475</w:t>
      </w:r>
      <w:r w:rsidRPr="00E33922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F222DE" w:rsidRPr="00E33922">
        <w:rPr>
          <w:rFonts w:asciiTheme="minorHAnsi" w:hAnsiTheme="minorHAnsi" w:cs="Arial"/>
          <w:highlight w:val="yellow"/>
          <w:lang w:val="en-ZA"/>
        </w:rPr>
        <w:t>290</w:t>
      </w:r>
      <w:r w:rsidRPr="00E33922">
        <w:rPr>
          <w:rFonts w:asciiTheme="minorHAnsi" w:hAnsiTheme="minorHAnsi" w:cs="Arial"/>
          <w:highlight w:val="yellow"/>
          <w:lang w:val="en-ZA"/>
        </w:rPr>
        <w:t>bps)</w:t>
      </w:r>
    </w:p>
    <w:p w14:paraId="211D26F1" w14:textId="5CDD3D0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222DE">
        <w:rPr>
          <w:rFonts w:asciiTheme="minorHAnsi" w:hAnsiTheme="minorHAnsi" w:cs="Arial"/>
          <w:lang w:val="en-ZA"/>
        </w:rPr>
        <w:t>Floating</w:t>
      </w:r>
    </w:p>
    <w:p w14:paraId="766BA47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A9277C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December 2025</w:t>
      </w:r>
    </w:p>
    <w:p w14:paraId="0009C678" w14:textId="3CED96B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222D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14:paraId="120F8D6A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79B0C83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14:paraId="0DFEC48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October 2022</w:t>
      </w:r>
    </w:p>
    <w:p w14:paraId="01C5C31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AD8FEC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October 2022</w:t>
      </w:r>
    </w:p>
    <w:p w14:paraId="11B1DF9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 2022</w:t>
      </w:r>
    </w:p>
    <w:p w14:paraId="30119BC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ZAG000190711</w:t>
      </w:r>
    </w:p>
    <w:p w14:paraId="2E9160B5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25414702" w14:textId="77777777" w:rsidR="004F4511" w:rsidRDefault="00386EFA" w:rsidP="00B1661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2DE015D" w14:textId="580A7BEE" w:rsidR="007F4679" w:rsidRDefault="00386EFA" w:rsidP="00B1661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A8E7028" w14:textId="697CEFFC" w:rsidR="00B1661F" w:rsidRDefault="00E33922" w:rsidP="00B1661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B1661F" w:rsidRPr="00B8222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https://clientportal.jse.co.za/Content/JSEPricingSupplementsItems/ASN934%20PricingSupplent%200410.pdf</w:t>
        </w:r>
      </w:hyperlink>
    </w:p>
    <w:p w14:paraId="1826AC9A" w14:textId="77777777" w:rsidR="00B1661F" w:rsidRPr="00F64748" w:rsidRDefault="00B1661F" w:rsidP="00B1661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9E71FF5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2C1C54F" w14:textId="55883024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4ABC0F9" w14:textId="77777777" w:rsidR="00B1661F" w:rsidRPr="00F64748" w:rsidRDefault="00B1661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E5AD98D" w14:textId="77777777" w:rsidR="00871227" w:rsidRDefault="00871227" w:rsidP="0087122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Absa CIB Limited  </w:t>
      </w:r>
    </w:p>
    <w:p w14:paraId="0E58E040" w14:textId="77777777" w:rsidR="00871227" w:rsidRDefault="00871227" w:rsidP="0087122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029FAB8E" w14:textId="77777777" w:rsidR="00871227" w:rsidRPr="00F64748" w:rsidRDefault="00871227" w:rsidP="0087122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CAA578F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834C3" w14:textId="77777777" w:rsidR="00465BD2" w:rsidRDefault="00465BD2">
      <w:r>
        <w:separator/>
      </w:r>
    </w:p>
  </w:endnote>
  <w:endnote w:type="continuationSeparator" w:id="0">
    <w:p w14:paraId="5BB4307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04D4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580B93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64E3D7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298A07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FC5B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A5D7B2E" w14:textId="77777777">
      <w:tc>
        <w:tcPr>
          <w:tcW w:w="1335" w:type="dxa"/>
        </w:tcPr>
        <w:p w14:paraId="1B506E4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7A32BC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9D33B8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7A043F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F4B82F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DD468" w14:textId="77777777" w:rsidR="00465BD2" w:rsidRDefault="00465BD2">
      <w:r>
        <w:separator/>
      </w:r>
    </w:p>
  </w:footnote>
  <w:footnote w:type="continuationSeparator" w:id="0">
    <w:p w14:paraId="67F1547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B500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BDB466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88185" w14:textId="77777777" w:rsidR="001D1A44" w:rsidRDefault="00E3392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6B5215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73846DF" w14:textId="77777777" w:rsidR="001D1A44" w:rsidRDefault="001D1A44" w:rsidP="00EF6146">
                <w:pPr>
                  <w:jc w:val="right"/>
                </w:pPr>
              </w:p>
              <w:p w14:paraId="2503AC7C" w14:textId="77777777" w:rsidR="001D1A44" w:rsidRDefault="001D1A44" w:rsidP="00EF6146">
                <w:pPr>
                  <w:jc w:val="right"/>
                </w:pPr>
              </w:p>
              <w:p w14:paraId="18FCD1DD" w14:textId="77777777" w:rsidR="001D1A44" w:rsidRDefault="001D1A44" w:rsidP="00EF6146">
                <w:pPr>
                  <w:jc w:val="right"/>
                </w:pPr>
              </w:p>
              <w:p w14:paraId="360BC355" w14:textId="77777777" w:rsidR="001D1A44" w:rsidRDefault="001D1A44" w:rsidP="00EF6146">
                <w:pPr>
                  <w:jc w:val="right"/>
                </w:pPr>
              </w:p>
              <w:p w14:paraId="7C51689F" w14:textId="77777777" w:rsidR="001D1A44" w:rsidRDefault="001D1A44" w:rsidP="00EF6146">
                <w:pPr>
                  <w:jc w:val="right"/>
                </w:pPr>
              </w:p>
              <w:p w14:paraId="5A27864F" w14:textId="77777777" w:rsidR="001D1A44" w:rsidRDefault="001D1A44" w:rsidP="00EF6146">
                <w:pPr>
                  <w:jc w:val="right"/>
                </w:pPr>
              </w:p>
              <w:p w14:paraId="395869EE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EC7889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FE4922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48EB637" wp14:editId="51F14E8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7D0831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CAD98C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CB76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8F81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63E3C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26D65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FA6BA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D71E049" w14:textId="77777777">
      <w:trPr>
        <w:trHeight w:hRule="exact" w:val="2342"/>
        <w:jc w:val="right"/>
      </w:trPr>
      <w:tc>
        <w:tcPr>
          <w:tcW w:w="9752" w:type="dxa"/>
        </w:tcPr>
        <w:p w14:paraId="4F01A70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4B6061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149BB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29222" w14:textId="77777777" w:rsidR="001D1A44" w:rsidRDefault="00E3392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DCD155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21C8C8B" w14:textId="77777777" w:rsidR="001D1A44" w:rsidRDefault="001D1A44" w:rsidP="00BD2E91">
                <w:pPr>
                  <w:jc w:val="right"/>
                </w:pPr>
              </w:p>
              <w:p w14:paraId="3C487B5A" w14:textId="77777777" w:rsidR="001D1A44" w:rsidRDefault="001D1A44" w:rsidP="00BD2E91">
                <w:pPr>
                  <w:jc w:val="right"/>
                </w:pPr>
              </w:p>
              <w:p w14:paraId="43B0F0C8" w14:textId="77777777" w:rsidR="001D1A44" w:rsidRDefault="001D1A44" w:rsidP="00BD2E91">
                <w:pPr>
                  <w:jc w:val="right"/>
                </w:pPr>
              </w:p>
              <w:p w14:paraId="7611EE43" w14:textId="77777777" w:rsidR="001D1A44" w:rsidRDefault="001D1A44" w:rsidP="00BD2E91">
                <w:pPr>
                  <w:jc w:val="right"/>
                </w:pPr>
              </w:p>
              <w:p w14:paraId="28EE76BA" w14:textId="77777777" w:rsidR="001D1A44" w:rsidRDefault="001D1A44" w:rsidP="00BD2E91">
                <w:pPr>
                  <w:jc w:val="right"/>
                </w:pPr>
              </w:p>
              <w:p w14:paraId="5F4D971C" w14:textId="77777777" w:rsidR="001D1A44" w:rsidRDefault="001D1A44" w:rsidP="00BD2E91">
                <w:pPr>
                  <w:jc w:val="right"/>
                </w:pPr>
              </w:p>
              <w:p w14:paraId="3EAAE95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B54F7D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DC64BC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15F2049" wp14:editId="296658A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5B4CCF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B9D0D8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1BB79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5F491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83CF6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B83FF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79C9C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C4905AA" w14:textId="77777777">
      <w:trPr>
        <w:trHeight w:hRule="exact" w:val="2342"/>
        <w:jc w:val="right"/>
      </w:trPr>
      <w:tc>
        <w:tcPr>
          <w:tcW w:w="9752" w:type="dxa"/>
        </w:tcPr>
        <w:p w14:paraId="3C3DDCB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86B128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B3126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FB8ABDB" wp14:editId="4AA5D70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D68E5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01FF9B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5BBFEA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4511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09ED"/>
    <w:rsid w:val="00871216"/>
    <w:rsid w:val="00871227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1661F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3263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3922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22DE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17E5CE9"/>
  <w15:docId w15:val="{0CD1710E-8A11-4CE1-8025-2DCC25B1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16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934%20PricingSupplent%2004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37F111-5E41-461D-AC86-34E8DB16F9EB}"/>
</file>

<file path=customXml/itemProps3.xml><?xml version="1.0" encoding="utf-8"?>
<ds:datastoreItem xmlns:ds="http://schemas.openxmlformats.org/officeDocument/2006/customXml" ds:itemID="{E31985A0-9EB6-4943-BB01-6F2E489EAB71}"/>
</file>

<file path=customXml/itemProps4.xml><?xml version="1.0" encoding="utf-8"?>
<ds:datastoreItem xmlns:ds="http://schemas.openxmlformats.org/officeDocument/2006/customXml" ds:itemID="{0C404762-1A24-4A3A-B9EB-1685579816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2022-10-05T08:35:00Z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2022-10-03T10:47:34Z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757a234d-5086-43e2-b6ad-6c775e144782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